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39064C7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8A1A46">
        <w:rPr>
          <w:b/>
          <w:sz w:val="18"/>
          <w:szCs w:val="18"/>
        </w:rPr>
        <w:t>6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10D18FB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8A1A46">
        <w:rPr>
          <w:b/>
          <w:sz w:val="18"/>
          <w:szCs w:val="18"/>
        </w:rPr>
        <w:t>23 września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52090426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zabudowan</w:t>
      </w:r>
      <w:r w:rsidR="00E20B83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E20B83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20B83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miasta Drezdenko</w:t>
      </w:r>
    </w:p>
    <w:p w14:paraId="4A8CE71A" w14:textId="3CF1F313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8A1A46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8A1A46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8A1A46">
        <w:rPr>
          <w:sz w:val="18"/>
          <w:szCs w:val="18"/>
        </w:rPr>
        <w:t>1145)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352"/>
        <w:gridCol w:w="1276"/>
        <w:gridCol w:w="992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3E626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2BC47674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</w:t>
            </w:r>
            <w:r w:rsidR="008A1A46">
              <w:rPr>
                <w:b/>
                <w:bCs/>
                <w:sz w:val="18"/>
                <w:szCs w:val="18"/>
              </w:rPr>
              <w:br/>
            </w:r>
            <w:r w:rsidRPr="007C0F76">
              <w:rPr>
                <w:b/>
                <w:bCs/>
                <w:sz w:val="18"/>
                <w:szCs w:val="18"/>
              </w:rPr>
              <w:t xml:space="preserve">w </w:t>
            </w:r>
            <w:r w:rsidR="008A1A46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3E626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3E6261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27A3C9C" w:rsidR="00CB5CC4" w:rsidRPr="0076264C" w:rsidRDefault="008A1A4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984/127</w:t>
            </w:r>
          </w:p>
        </w:tc>
        <w:tc>
          <w:tcPr>
            <w:tcW w:w="1559" w:type="dxa"/>
            <w:vAlign w:val="center"/>
          </w:tcPr>
          <w:p w14:paraId="3411499E" w14:textId="27992BAF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8A1A46">
              <w:rPr>
                <w:sz w:val="18"/>
                <w:szCs w:val="18"/>
              </w:rPr>
              <w:t>00028960/7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70FC7009" w14:textId="77777777" w:rsidR="008A1A46" w:rsidRDefault="008A1A46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17D211AA" w:rsidR="00F62C3A" w:rsidRDefault="008A1A4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0,0010</w:t>
            </w:r>
          </w:p>
          <w:p w14:paraId="655E693B" w14:textId="77777777" w:rsidR="00F62C3A" w:rsidRDefault="00F62C3A" w:rsidP="008A1A46">
            <w:pPr>
              <w:rPr>
                <w:sz w:val="18"/>
                <w:szCs w:val="18"/>
              </w:rPr>
            </w:pPr>
          </w:p>
          <w:p w14:paraId="1641F11E" w14:textId="41092B61" w:rsidR="00F62C3A" w:rsidRPr="0076264C" w:rsidRDefault="00F62C3A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1F62FBD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31076A0F" w:rsidR="00F4027E" w:rsidRPr="00AE1B31" w:rsidRDefault="008A1A4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gruntowa zabudowana urządzeniem budowlanym (schody </w:t>
            </w:r>
            <w:r w:rsidR="00E574C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weranda o konstrukcji metalowo </w:t>
            </w:r>
            <w:r w:rsidR="0012203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drewnianej</w:t>
            </w:r>
            <w:r w:rsidR="00122037">
              <w:rPr>
                <w:sz w:val="18"/>
                <w:szCs w:val="18"/>
              </w:rPr>
              <w:t xml:space="preserve"> oraz nawierzchnią z kostki betonowej kolorowej). </w:t>
            </w:r>
            <w:r w:rsidR="00E574C5">
              <w:rPr>
                <w:sz w:val="18"/>
                <w:szCs w:val="18"/>
              </w:rPr>
              <w:br/>
            </w:r>
            <w:r w:rsidR="00122037">
              <w:rPr>
                <w:sz w:val="18"/>
                <w:szCs w:val="18"/>
              </w:rPr>
              <w:t>W sąsiedztwie działk</w:t>
            </w:r>
            <w:r w:rsidR="00675245">
              <w:rPr>
                <w:sz w:val="18"/>
                <w:szCs w:val="18"/>
              </w:rPr>
              <w:t>i</w:t>
            </w:r>
            <w:r w:rsidR="00122037">
              <w:rPr>
                <w:sz w:val="18"/>
                <w:szCs w:val="18"/>
              </w:rPr>
              <w:t xml:space="preserve"> występuje zabudowana mieszkaniowa </w:t>
            </w:r>
            <w:r w:rsidR="00122037">
              <w:rPr>
                <w:sz w:val="18"/>
                <w:szCs w:val="18"/>
              </w:rPr>
              <w:br/>
              <w:t xml:space="preserve">i usługowo-handlowa.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2991EC88" w14:textId="77777777" w:rsidR="008A1A46" w:rsidRDefault="008A1A46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634357F3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20CFE9A6" w:rsidR="00AE563D" w:rsidRPr="0076264C" w:rsidRDefault="00AE563D" w:rsidP="008A1A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0D0DB2" w:rsidRPr="0076264C" w14:paraId="4CA0C416" w14:textId="77777777" w:rsidTr="003E6261">
        <w:trPr>
          <w:trHeight w:val="2962"/>
        </w:trPr>
        <w:tc>
          <w:tcPr>
            <w:tcW w:w="426" w:type="dxa"/>
            <w:vAlign w:val="center"/>
          </w:tcPr>
          <w:p w14:paraId="26A2F6F9" w14:textId="6B1761D4" w:rsidR="000D0DB2" w:rsidRPr="0076264C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54E98287" w14:textId="0228054D" w:rsidR="000D0DB2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214/6</w:t>
            </w:r>
          </w:p>
        </w:tc>
        <w:tc>
          <w:tcPr>
            <w:tcW w:w="1559" w:type="dxa"/>
            <w:vAlign w:val="center"/>
          </w:tcPr>
          <w:p w14:paraId="1D41473E" w14:textId="1933F24B" w:rsidR="000D0DB2" w:rsidRPr="00316BF4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GW1K/00006235/6</w:t>
            </w:r>
          </w:p>
        </w:tc>
        <w:tc>
          <w:tcPr>
            <w:tcW w:w="1418" w:type="dxa"/>
            <w:vAlign w:val="center"/>
          </w:tcPr>
          <w:p w14:paraId="31A2F710" w14:textId="77777777" w:rsidR="000D0DB2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0,0089</w:t>
            </w:r>
          </w:p>
          <w:p w14:paraId="4513AD72" w14:textId="77777777" w:rsidR="000D0DB2" w:rsidRDefault="000D0DB2" w:rsidP="000D0DB2">
            <w:pPr>
              <w:jc w:val="center"/>
              <w:rPr>
                <w:sz w:val="18"/>
                <w:szCs w:val="18"/>
              </w:rPr>
            </w:pPr>
          </w:p>
          <w:p w14:paraId="6C56D2F6" w14:textId="7279B4CE" w:rsidR="000D0DB2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44/100</w:t>
            </w:r>
          </w:p>
        </w:tc>
        <w:tc>
          <w:tcPr>
            <w:tcW w:w="1842" w:type="dxa"/>
            <w:vAlign w:val="center"/>
          </w:tcPr>
          <w:p w14:paraId="59E82578" w14:textId="7E879583" w:rsidR="000D0DB2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192" w:type="dxa"/>
            <w:vAlign w:val="center"/>
          </w:tcPr>
          <w:p w14:paraId="39F26168" w14:textId="047C97B2" w:rsidR="000D0DB2" w:rsidRPr="00B501D8" w:rsidRDefault="00B501D8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zabudowana niepodpiwniczonym, dwukondygnacyjnym, murowanym budynkiem gospodarczym w zabudowie zwartej.  Stan budynku ocenia się jako zły. Budynek wymaga gruntownego remontu wszystkich elementów konstrukcyjnych lub rozbiórki. Działka leży </w:t>
            </w:r>
            <w:r w:rsidR="00E574C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strefie pośredniej ochrony konserwatorskiej</w:t>
            </w:r>
            <w:r w:rsidR="007F4A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28FB371" w14:textId="5477FDF0" w:rsidR="000D0DB2" w:rsidRDefault="000D0DB2" w:rsidP="000D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352" w:type="dxa"/>
            <w:vAlign w:val="center"/>
          </w:tcPr>
          <w:p w14:paraId="498DF184" w14:textId="77777777" w:rsidR="000D0DB2" w:rsidRDefault="000D0DB2" w:rsidP="0063608C">
            <w:pPr>
              <w:rPr>
                <w:sz w:val="18"/>
                <w:szCs w:val="18"/>
              </w:rPr>
            </w:pPr>
          </w:p>
          <w:p w14:paraId="7DE3B5A9" w14:textId="599527B7" w:rsidR="000D0DB2" w:rsidRDefault="007F4A81" w:rsidP="007F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budynku</w:t>
            </w:r>
          </w:p>
        </w:tc>
        <w:tc>
          <w:tcPr>
            <w:tcW w:w="1276" w:type="dxa"/>
            <w:vAlign w:val="center"/>
          </w:tcPr>
          <w:p w14:paraId="33C67F19" w14:textId="77777777" w:rsidR="007F4A81" w:rsidRDefault="007F4A81" w:rsidP="007F4A81">
            <w:pPr>
              <w:jc w:val="center"/>
              <w:rPr>
                <w:sz w:val="18"/>
                <w:szCs w:val="18"/>
              </w:rPr>
            </w:pPr>
          </w:p>
          <w:p w14:paraId="5A056F12" w14:textId="2766F4B5" w:rsidR="007F4A81" w:rsidRDefault="007F4A81" w:rsidP="007F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23BD1CC4" w14:textId="111126AD" w:rsidR="000D0DB2" w:rsidRPr="0076264C" w:rsidRDefault="000D0DB2" w:rsidP="000D0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055529" w14:textId="1F5C9B4B" w:rsidR="000D0DB2" w:rsidRPr="0076264C" w:rsidRDefault="000D0DB2" w:rsidP="000D0DB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Default="005655F1" w:rsidP="00FA08C9">
      <w:pPr>
        <w:jc w:val="both"/>
        <w:rPr>
          <w:sz w:val="18"/>
          <w:szCs w:val="18"/>
        </w:rPr>
      </w:pPr>
    </w:p>
    <w:p w14:paraId="277332FB" w14:textId="77777777" w:rsidR="007F4A81" w:rsidRPr="0076264C" w:rsidRDefault="007F4A8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3CF6087A" w:rsidR="00FA08C9" w:rsidRPr="0076264C" w:rsidRDefault="008A1A4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2.991,00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6C1CD489" w:rsidR="00FA08C9" w:rsidRPr="00572D78" w:rsidRDefault="008A1A46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2.991,00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0D0DB2" w:rsidRPr="0076264C" w14:paraId="4E074ECA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51079FD" w14:textId="09666E42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424D3CC" w14:textId="18741A27" w:rsidR="000D0DB2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9.205,00</w:t>
            </w:r>
          </w:p>
        </w:tc>
        <w:tc>
          <w:tcPr>
            <w:tcW w:w="898" w:type="dxa"/>
            <w:vAlign w:val="center"/>
          </w:tcPr>
          <w:p w14:paraId="43DE20BC" w14:textId="391C012B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B9AAE3B" w14:textId="02658E8A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81AD06C" w14:textId="0D19F54A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7BA818B" w14:textId="0864997D" w:rsidR="000D0DB2" w:rsidRDefault="000D0DB2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4908A82F" w14:textId="1661181F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28E21F" w14:textId="653DFB78" w:rsidR="000D0DB2" w:rsidRPr="0076264C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7777B14D" w14:textId="428F6CE5" w:rsidR="000D0DB2" w:rsidRDefault="000D0DB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9.205,00</w:t>
            </w:r>
          </w:p>
        </w:tc>
        <w:tc>
          <w:tcPr>
            <w:tcW w:w="2125" w:type="dxa"/>
            <w:vAlign w:val="center"/>
          </w:tcPr>
          <w:p w14:paraId="45D9C27F" w14:textId="75FF1C02" w:rsidR="000D0DB2" w:rsidRPr="0076264C" w:rsidRDefault="00530466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D746B43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0E6E89">
        <w:rPr>
          <w:sz w:val="18"/>
          <w:szCs w:val="18"/>
        </w:rPr>
        <w:t>24 września</w:t>
      </w:r>
      <w:r w:rsidR="00A55FFB">
        <w:rPr>
          <w:sz w:val="18"/>
          <w:szCs w:val="18"/>
        </w:rPr>
        <w:t xml:space="preserve"> </w:t>
      </w:r>
      <w:r w:rsidR="00AE1B3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C678BD">
        <w:rPr>
          <w:sz w:val="18"/>
          <w:szCs w:val="18"/>
        </w:rPr>
        <w:t xml:space="preserve">            </w:t>
      </w:r>
    </w:p>
    <w:p w14:paraId="13BB81F7" w14:textId="56860CAC" w:rsidR="000C0F80" w:rsidRPr="00CD34EA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  <w:t>Burmistrz</w:t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  <w:t xml:space="preserve">        /-/ Adam </w:t>
      </w:r>
      <w:proofErr w:type="spellStart"/>
      <w:r w:rsidR="000E6E89">
        <w:rPr>
          <w:sz w:val="18"/>
          <w:szCs w:val="18"/>
        </w:rPr>
        <w:t>Kołwzan</w:t>
      </w:r>
      <w:proofErr w:type="spellEnd"/>
      <w:r w:rsidR="000E6E89">
        <w:rPr>
          <w:sz w:val="18"/>
          <w:szCs w:val="18"/>
        </w:rPr>
        <w:tab/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0DB2"/>
    <w:rsid w:val="000D564D"/>
    <w:rsid w:val="000E6E89"/>
    <w:rsid w:val="000F46A1"/>
    <w:rsid w:val="00105CC2"/>
    <w:rsid w:val="00122037"/>
    <w:rsid w:val="001239F6"/>
    <w:rsid w:val="001B7A3F"/>
    <w:rsid w:val="001E5641"/>
    <w:rsid w:val="001E741C"/>
    <w:rsid w:val="00224C2E"/>
    <w:rsid w:val="002332EF"/>
    <w:rsid w:val="00265168"/>
    <w:rsid w:val="00273EFA"/>
    <w:rsid w:val="002F6BCB"/>
    <w:rsid w:val="00300C2D"/>
    <w:rsid w:val="00316BF4"/>
    <w:rsid w:val="003443EA"/>
    <w:rsid w:val="00372363"/>
    <w:rsid w:val="00384125"/>
    <w:rsid w:val="003A3C04"/>
    <w:rsid w:val="003B0694"/>
    <w:rsid w:val="003C1063"/>
    <w:rsid w:val="003E626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30466"/>
    <w:rsid w:val="00544B96"/>
    <w:rsid w:val="005655F1"/>
    <w:rsid w:val="00572D78"/>
    <w:rsid w:val="00611759"/>
    <w:rsid w:val="0063608C"/>
    <w:rsid w:val="006520B7"/>
    <w:rsid w:val="00675245"/>
    <w:rsid w:val="006C1438"/>
    <w:rsid w:val="006E0ECE"/>
    <w:rsid w:val="006E72FF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7F4A81"/>
    <w:rsid w:val="00800848"/>
    <w:rsid w:val="00820A1D"/>
    <w:rsid w:val="00850D51"/>
    <w:rsid w:val="008551F3"/>
    <w:rsid w:val="0089357B"/>
    <w:rsid w:val="00894114"/>
    <w:rsid w:val="008A0DD9"/>
    <w:rsid w:val="008A1A46"/>
    <w:rsid w:val="008B0E55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61E39"/>
    <w:rsid w:val="00A92ED4"/>
    <w:rsid w:val="00A936A4"/>
    <w:rsid w:val="00AC5526"/>
    <w:rsid w:val="00AD1C79"/>
    <w:rsid w:val="00AE1B31"/>
    <w:rsid w:val="00AE563D"/>
    <w:rsid w:val="00AE6F3F"/>
    <w:rsid w:val="00B0336B"/>
    <w:rsid w:val="00B26933"/>
    <w:rsid w:val="00B3228F"/>
    <w:rsid w:val="00B501D8"/>
    <w:rsid w:val="00B52643"/>
    <w:rsid w:val="00B653B1"/>
    <w:rsid w:val="00B66BE2"/>
    <w:rsid w:val="00B745D0"/>
    <w:rsid w:val="00B947E6"/>
    <w:rsid w:val="00BD4625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7B73"/>
    <w:rsid w:val="00E54492"/>
    <w:rsid w:val="00E574C5"/>
    <w:rsid w:val="00E64BB3"/>
    <w:rsid w:val="00E96D94"/>
    <w:rsid w:val="00EC0E38"/>
    <w:rsid w:val="00EC619F"/>
    <w:rsid w:val="00ED71C9"/>
    <w:rsid w:val="00F10576"/>
    <w:rsid w:val="00F2459D"/>
    <w:rsid w:val="00F4027E"/>
    <w:rsid w:val="00F54AC9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2024-09-23T05:50:00Z</cp:lastPrinted>
  <dcterms:created xsi:type="dcterms:W3CDTF">2022-02-16T09:04:00Z</dcterms:created>
  <dcterms:modified xsi:type="dcterms:W3CDTF">2024-09-24T07:27:00Z</dcterms:modified>
</cp:coreProperties>
</file>